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BE0EAD" w:rsidRPr="006617F7" w14:paraId="70A623CD" w14:textId="77777777" w:rsidTr="003E0699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F2E" w14:textId="4AEA8EDB" w:rsidR="00BE0EAD" w:rsidRPr="006617F7" w:rsidRDefault="007E5E2A" w:rsidP="00EB03D9">
            <w:pPr>
              <w:rPr>
                <w:rFonts w:ascii="Arial Black" w:hAnsi="Arial Black"/>
                <w:lang w:val="de-CH"/>
              </w:rPr>
            </w:pPr>
            <w:bookmarkStart w:id="0" w:name="_Hlk6128902"/>
            <w:bookmarkStart w:id="1" w:name="_Hlk6133342"/>
            <w:bookmarkStart w:id="2" w:name="_GoBack"/>
            <w:r w:rsidRPr="006617F7">
              <w:rPr>
                <w:rFonts w:ascii="Arial Black" w:hAnsi="Arial Black"/>
                <w:lang w:val="de-CH"/>
              </w:rPr>
              <w:t xml:space="preserve">Kontrollblatt </w:t>
            </w:r>
            <w:r w:rsidR="00130B19" w:rsidRPr="006617F7">
              <w:rPr>
                <w:rFonts w:ascii="Arial Black" w:hAnsi="Arial Black"/>
                <w:lang w:val="de-CH"/>
              </w:rPr>
              <w:t>Befähigungs</w:t>
            </w:r>
            <w:r w:rsidRPr="006617F7">
              <w:rPr>
                <w:rFonts w:ascii="Arial Black" w:hAnsi="Arial Black"/>
                <w:lang w:val="de-CH"/>
              </w:rPr>
              <w:t>überprüfung (OPC)</w:t>
            </w:r>
          </w:p>
        </w:tc>
      </w:tr>
      <w:tr w:rsidR="00BE0EAD" w:rsidRPr="006617F7" w14:paraId="75F3C326" w14:textId="77777777" w:rsidTr="003E0699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633E" w14:textId="5A376C5A" w:rsidR="00BE0EAD" w:rsidRPr="006617F7" w:rsidRDefault="00BE0EAD" w:rsidP="00EB03D9">
            <w:pPr>
              <w:rPr>
                <w:rFonts w:cs="Arial"/>
                <w:lang w:val="de-CH"/>
              </w:rPr>
            </w:pPr>
            <w:r w:rsidRPr="006617F7">
              <w:rPr>
                <w:rFonts w:cs="Arial"/>
                <w:lang w:val="de-CH"/>
              </w:rPr>
              <w:t xml:space="preserve">Verweisung auf folgende Kapitel im </w:t>
            </w:r>
            <w:r w:rsidR="001229F0" w:rsidRPr="006617F7">
              <w:rPr>
                <w:rFonts w:cs="Arial"/>
                <w:lang w:val="de-CH"/>
              </w:rPr>
              <w:t>BHB/</w:t>
            </w:r>
            <w:r w:rsidRPr="006617F7">
              <w:rPr>
                <w:rFonts w:cs="Arial"/>
                <w:lang w:val="de-CH"/>
              </w:rPr>
              <w:t>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DFE" w14:textId="432E680C" w:rsidR="00BE0EAD" w:rsidRPr="006617F7" w:rsidRDefault="001229F0" w:rsidP="00EB03D9">
            <w:pPr>
              <w:rPr>
                <w:rFonts w:cs="Arial"/>
                <w:lang w:val="de-CH"/>
              </w:rPr>
            </w:pPr>
            <w:r w:rsidRPr="006617F7">
              <w:rPr>
                <w:rFonts w:cs="Arial"/>
                <w:lang w:val="de-CH"/>
              </w:rPr>
              <w:t xml:space="preserve">BHB </w:t>
            </w:r>
            <w:r w:rsidR="005F5DE1" w:rsidRPr="006617F7">
              <w:rPr>
                <w:rFonts w:cs="Arial"/>
                <w:lang w:val="de-CH"/>
              </w:rPr>
              <w:t>1.14.3</w:t>
            </w:r>
          </w:p>
        </w:tc>
      </w:tr>
    </w:tbl>
    <w:p w14:paraId="23928CC1" w14:textId="6EA0B8EF" w:rsidR="00BE0EAD" w:rsidRPr="006617F7" w:rsidRDefault="00BE0EAD" w:rsidP="00BE0EAD">
      <w:pPr>
        <w:spacing w:after="0"/>
        <w:rPr>
          <w:rFonts w:cs="Arial"/>
          <w:szCs w:val="20"/>
          <w:lang w:val="de-CH"/>
        </w:rPr>
      </w:pPr>
    </w:p>
    <w:p w14:paraId="4F747EA3" w14:textId="77777777" w:rsidR="003D1E60" w:rsidRPr="006617F7" w:rsidRDefault="003D1E60" w:rsidP="003D1E60">
      <w:pPr>
        <w:spacing w:after="0" w:line="240" w:lineRule="auto"/>
        <w:rPr>
          <w:rFonts w:cs="Arial"/>
          <w:szCs w:val="20"/>
          <w:lang w:val="de-CH"/>
        </w:rPr>
      </w:pPr>
    </w:p>
    <w:p w14:paraId="689BA745" w14:textId="7E17B2A3" w:rsidR="003D1E60" w:rsidRPr="006617F7" w:rsidRDefault="003D1E60" w:rsidP="003D1E60">
      <w:pPr>
        <w:spacing w:after="0" w:line="240" w:lineRule="auto"/>
        <w:jc w:val="both"/>
        <w:rPr>
          <w:rFonts w:cs="Arial"/>
          <w:szCs w:val="20"/>
          <w:lang w:val="de-CH"/>
        </w:rPr>
      </w:pPr>
      <w:r w:rsidRPr="006617F7">
        <w:rPr>
          <w:rFonts w:cs="Arial"/>
          <w:szCs w:val="20"/>
          <w:lang w:val="de-CH"/>
        </w:rPr>
        <w:t xml:space="preserve">Die Befähigungsüberprüfung nach BOP.ADD.315 wurde anhand des Betriebshandbuchs </w:t>
      </w:r>
      <w:r w:rsidR="00D33EAB" w:rsidRPr="006617F7">
        <w:rPr>
          <w:rFonts w:cs="Arial"/>
          <w:szCs w:val="20"/>
          <w:lang w:val="de-CH"/>
        </w:rPr>
        <w:t>von</w:t>
      </w:r>
      <w:r w:rsidRPr="006617F7">
        <w:rPr>
          <w:rFonts w:cs="Arial"/>
          <w:szCs w:val="20"/>
          <w:lang w:val="de-CH"/>
        </w:rPr>
        <w:t xml:space="preserve"> </w:t>
      </w:r>
      <w:r w:rsidRPr="006617F7">
        <w:rPr>
          <w:rFonts w:cs="Arial"/>
          <w:color w:val="FF0000"/>
          <w:szCs w:val="20"/>
          <w:lang w:val="de-CH"/>
        </w:rPr>
        <w:t xml:space="preserve">BALLONTEAMNAME </w:t>
      </w:r>
      <w:r w:rsidRPr="006617F7">
        <w:rPr>
          <w:rFonts w:cs="Arial"/>
          <w:szCs w:val="20"/>
          <w:lang w:val="de-CH"/>
        </w:rPr>
        <w:t>mit dem Revisionstand</w:t>
      </w:r>
      <w:r w:rsidR="00D33EAB" w:rsidRPr="006617F7">
        <w:rPr>
          <w:rFonts w:cs="Arial"/>
          <w:szCs w:val="20"/>
          <w:lang w:val="de-CH"/>
        </w:rPr>
        <w:t xml:space="preserve"> </w:t>
      </w:r>
      <w:r w:rsidRPr="006617F7">
        <w:rPr>
          <w:rFonts w:cs="Arial"/>
          <w:szCs w:val="20"/>
          <w:lang w:val="de-CH"/>
        </w:rPr>
        <w:t>_______ mit dem unten</w:t>
      </w:r>
      <w:r w:rsidR="00D33EAB" w:rsidRPr="006617F7">
        <w:rPr>
          <w:rFonts w:cs="Arial"/>
          <w:szCs w:val="20"/>
          <w:lang w:val="de-CH"/>
        </w:rPr>
        <w:t xml:space="preserve"> genannten </w:t>
      </w:r>
      <w:r w:rsidRPr="006617F7">
        <w:rPr>
          <w:rFonts w:cs="Arial"/>
          <w:szCs w:val="20"/>
          <w:lang w:val="de-CH"/>
        </w:rPr>
        <w:t>Piloten durchgeführt.</w:t>
      </w:r>
    </w:p>
    <w:p w14:paraId="366CE366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p w14:paraId="5AC1C8CA" w14:textId="77777777" w:rsidR="009C7C9F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</w:t>
      </w:r>
      <w:r w:rsidR="00D33EAB" w:rsidRPr="006617F7">
        <w:rPr>
          <w:rFonts w:cs="Arial"/>
          <w:color w:val="000000" w:themeColor="text1"/>
          <w:szCs w:val="20"/>
          <w:lang w:val="de-CH"/>
        </w:rPr>
        <w:t>Die folgenden vom</w:t>
      </w:r>
      <w:r w:rsidRPr="006617F7">
        <w:rPr>
          <w:rFonts w:cs="Arial"/>
          <w:color w:val="000000" w:themeColor="text1"/>
          <w:szCs w:val="20"/>
          <w:lang w:val="de-CH"/>
        </w:rPr>
        <w:t xml:space="preserve"> Betreiber </w:t>
      </w:r>
      <w:r w:rsidR="00D33EAB" w:rsidRPr="006617F7">
        <w:rPr>
          <w:rFonts w:cs="Arial"/>
          <w:color w:val="000000" w:themeColor="text1"/>
          <w:szCs w:val="20"/>
          <w:lang w:val="de-CH"/>
        </w:rPr>
        <w:t xml:space="preserve">speziell </w:t>
      </w:r>
      <w:r w:rsidRPr="006617F7">
        <w:rPr>
          <w:rFonts w:cs="Arial"/>
          <w:color w:val="000000" w:themeColor="text1"/>
          <w:szCs w:val="20"/>
          <w:lang w:val="de-CH"/>
        </w:rPr>
        <w:t>benannte betriebsspezifische Aufgaben im Sinne von Punkt BOP.ADD.315(b) wurden bei der Befähigungsüberprüfung berücksichtigt</w:t>
      </w:r>
      <w:r w:rsidR="00D33EAB" w:rsidRPr="006617F7">
        <w:rPr>
          <w:rFonts w:cs="Arial"/>
          <w:color w:val="000000" w:themeColor="text1"/>
          <w:szCs w:val="20"/>
          <w:lang w:val="de-CH"/>
        </w:rPr>
        <w:t xml:space="preserve">: </w:t>
      </w:r>
    </w:p>
    <w:p w14:paraId="6A86AE9E" w14:textId="77777777" w:rsidR="009C7C9F" w:rsidRPr="006617F7" w:rsidRDefault="009C7C9F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p w14:paraId="0A5C9806" w14:textId="54CFC691" w:rsidR="003D1E60" w:rsidRPr="006617F7" w:rsidRDefault="009C7C9F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t>_____________________________________________________________________________________</w:t>
      </w:r>
      <w:r w:rsidRPr="006617F7">
        <w:rPr>
          <w:rFonts w:cs="Arial"/>
          <w:color w:val="000000" w:themeColor="text1"/>
          <w:szCs w:val="20"/>
          <w:lang w:val="de-CH"/>
        </w:rPr>
        <w:br/>
      </w:r>
      <w:r w:rsidR="00D33EAB" w:rsidRPr="006617F7">
        <w:rPr>
          <w:rFonts w:cs="Arial"/>
          <w:color w:val="000000" w:themeColor="text1"/>
          <w:szCs w:val="20"/>
          <w:lang w:val="de-CH"/>
        </w:rPr>
        <w:br/>
        <w:t>_____________________________________________________________________________________</w:t>
      </w:r>
    </w:p>
    <w:p w14:paraId="5CFBE1CC" w14:textId="77777777" w:rsidR="00D33EAB" w:rsidRPr="006617F7" w:rsidRDefault="00D33EAB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p w14:paraId="1D40DB19" w14:textId="1F037829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Vom Betreiber wurde erklärt, dass im Betriebshandbuch des Unternehmens keine betriebsspezifischen Aufgaben im Sinne von Punkt BOP.ADD.315(b) genannt sind</w:t>
      </w:r>
      <w:r w:rsidR="001045F9" w:rsidRPr="006617F7">
        <w:rPr>
          <w:rFonts w:cs="Arial"/>
          <w:color w:val="000000" w:themeColor="text1"/>
          <w:szCs w:val="20"/>
          <w:lang w:val="de-CH"/>
        </w:rPr>
        <w:t xml:space="preserve"> und/oder für die Befähigungsüberprüfung genannt wurden</w:t>
      </w:r>
      <w:r w:rsidRPr="006617F7">
        <w:rPr>
          <w:rFonts w:cs="Arial"/>
          <w:color w:val="000000" w:themeColor="text1"/>
          <w:szCs w:val="20"/>
          <w:lang w:val="de-CH"/>
        </w:rPr>
        <w:t>.</w:t>
      </w:r>
    </w:p>
    <w:p w14:paraId="5C221B68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p w14:paraId="23825001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t>Bei der Befähigungsüberprüfung wurden folgende Schwerpunkte geprüft:</w:t>
      </w:r>
    </w:p>
    <w:p w14:paraId="59440D6E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Fahrtvorbereitung und Dokumentation</w:t>
      </w:r>
    </w:p>
    <w:p w14:paraId="22C4115A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Passagiereinweisung und Fahrtdurchführung</w:t>
      </w:r>
    </w:p>
    <w:p w14:paraId="56DA5BBF" w14:textId="6A5CD643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Durchführung normaler, aussergewöhnlicher und Notverfahren</w:t>
      </w:r>
    </w:p>
    <w:p w14:paraId="11FE951E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Fahrtnachbereitung und Dokumentation</w:t>
      </w:r>
    </w:p>
    <w:p w14:paraId="6EAB547F" w14:textId="77777777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p w14:paraId="42446F63" w14:textId="4B5EE298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b/>
          <w:color w:val="000000" w:themeColor="text1"/>
          <w:szCs w:val="20"/>
          <w:lang w:val="de-CH"/>
        </w:rPr>
        <w:t>Ergebnis:</w:t>
      </w:r>
      <w:r w:rsidR="009C7C9F" w:rsidRPr="006617F7">
        <w:rPr>
          <w:rFonts w:cs="Arial"/>
          <w:b/>
          <w:color w:val="000000" w:themeColor="text1"/>
          <w:szCs w:val="20"/>
          <w:lang w:val="de-CH"/>
        </w:rPr>
        <w:t xml:space="preserve"> </w:t>
      </w:r>
      <w:r w:rsidR="009C7C9F" w:rsidRPr="006617F7">
        <w:rPr>
          <w:rFonts w:cs="Arial"/>
          <w:color w:val="000000" w:themeColor="text1"/>
          <w:szCs w:val="20"/>
          <w:lang w:val="de-CH"/>
        </w:rPr>
        <w:t xml:space="preserve"> </w:t>
      </w: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</w:t>
      </w:r>
      <w:r w:rsidRPr="006617F7">
        <w:rPr>
          <w:rFonts w:cs="Arial"/>
          <w:b/>
          <w:color w:val="000000" w:themeColor="text1"/>
          <w:szCs w:val="20"/>
          <w:lang w:val="de-CH"/>
        </w:rPr>
        <w:t>bestanden</w:t>
      </w:r>
      <w:r w:rsidR="00D33EAB" w:rsidRPr="006617F7">
        <w:rPr>
          <w:rFonts w:cs="Arial"/>
          <w:color w:val="000000" w:themeColor="text1"/>
          <w:szCs w:val="20"/>
          <w:lang w:val="de-CH"/>
        </w:rPr>
        <w:t xml:space="preserve">     </w:t>
      </w: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</w:t>
      </w:r>
      <w:r w:rsidRPr="006617F7">
        <w:rPr>
          <w:rFonts w:cs="Arial"/>
          <w:b/>
          <w:color w:val="000000" w:themeColor="text1"/>
          <w:szCs w:val="20"/>
          <w:lang w:val="de-CH"/>
        </w:rPr>
        <w:t>nicht bestanden</w:t>
      </w:r>
    </w:p>
    <w:p w14:paraId="5672087F" w14:textId="36855404" w:rsidR="003D1E60" w:rsidRPr="006617F7" w:rsidRDefault="003D1E60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p w14:paraId="119E7DBF" w14:textId="43B91BBB" w:rsidR="00D33EAB" w:rsidRPr="006617F7" w:rsidRDefault="00D33EAB" w:rsidP="00D33EAB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7F7">
        <w:rPr>
          <w:rFonts w:cs="Arial"/>
          <w:color w:val="000000" w:themeColor="text1"/>
          <w:szCs w:val="20"/>
          <w:lang w:val="de-CH"/>
        </w:rPr>
        <w:instrText xml:space="preserve"> FORMCHECKBOX </w:instrText>
      </w:r>
      <w:r w:rsidR="00EB3240" w:rsidRPr="006617F7">
        <w:rPr>
          <w:rFonts w:cs="Arial"/>
          <w:color w:val="000000" w:themeColor="text1"/>
          <w:szCs w:val="20"/>
          <w:lang w:val="de-CH"/>
        </w:rPr>
      </w:r>
      <w:r w:rsidR="00EB3240" w:rsidRPr="006617F7">
        <w:rPr>
          <w:rFonts w:cs="Arial"/>
          <w:color w:val="000000" w:themeColor="text1"/>
          <w:szCs w:val="20"/>
          <w:lang w:val="de-CH"/>
        </w:rPr>
        <w:fldChar w:fldCharType="separate"/>
      </w:r>
      <w:r w:rsidRPr="006617F7">
        <w:rPr>
          <w:rFonts w:cs="Arial"/>
          <w:color w:val="000000" w:themeColor="text1"/>
          <w:szCs w:val="20"/>
          <w:lang w:val="de-CH"/>
        </w:rPr>
        <w:fldChar w:fldCharType="end"/>
      </w:r>
      <w:r w:rsidRPr="006617F7">
        <w:rPr>
          <w:rFonts w:cs="Arial"/>
          <w:color w:val="000000" w:themeColor="text1"/>
          <w:szCs w:val="20"/>
          <w:lang w:val="de-CH"/>
        </w:rPr>
        <w:t xml:space="preserve"> Die</w:t>
      </w:r>
      <w:r w:rsidR="001045F9" w:rsidRPr="006617F7">
        <w:rPr>
          <w:rFonts w:cs="Arial"/>
          <w:color w:val="000000" w:themeColor="text1"/>
          <w:szCs w:val="20"/>
          <w:lang w:val="de-CH"/>
        </w:rPr>
        <w:t>se</w:t>
      </w:r>
      <w:r w:rsidRPr="006617F7">
        <w:rPr>
          <w:rFonts w:cs="Arial"/>
          <w:color w:val="000000" w:themeColor="text1"/>
          <w:szCs w:val="20"/>
          <w:lang w:val="de-CH"/>
        </w:rPr>
        <w:t xml:space="preserve"> Befähigungsüberprüfung gilt zugleich auch als eine </w:t>
      </w:r>
      <w:r w:rsidR="001045F9" w:rsidRPr="006617F7">
        <w:rPr>
          <w:rFonts w:cs="Arial"/>
          <w:color w:val="000000" w:themeColor="text1"/>
          <w:szCs w:val="20"/>
          <w:lang w:val="de-CH"/>
        </w:rPr>
        <w:t>Training</w:t>
      </w:r>
      <w:r w:rsidRPr="006617F7">
        <w:rPr>
          <w:rFonts w:cs="Arial"/>
          <w:color w:val="000000" w:themeColor="text1"/>
          <w:szCs w:val="20"/>
          <w:lang w:val="de-CH"/>
        </w:rPr>
        <w:t xml:space="preserve">sfahrt mit </w:t>
      </w:r>
      <w:r w:rsidR="001045F9" w:rsidRPr="006617F7">
        <w:rPr>
          <w:rFonts w:cs="Arial"/>
          <w:color w:val="000000" w:themeColor="text1"/>
          <w:szCs w:val="20"/>
          <w:lang w:val="de-CH"/>
        </w:rPr>
        <w:t xml:space="preserve">einem </w:t>
      </w:r>
      <w:r w:rsidRPr="006617F7">
        <w:rPr>
          <w:rFonts w:cs="Arial"/>
          <w:color w:val="000000" w:themeColor="text1"/>
          <w:szCs w:val="20"/>
          <w:lang w:val="de-CH"/>
        </w:rPr>
        <w:t>Lehrberechtigtem gem</w:t>
      </w:r>
      <w:r w:rsidR="001045F9" w:rsidRPr="006617F7">
        <w:rPr>
          <w:rFonts w:cs="Arial"/>
          <w:color w:val="000000" w:themeColor="text1"/>
          <w:szCs w:val="20"/>
          <w:lang w:val="de-CH"/>
        </w:rPr>
        <w:t>äss</w:t>
      </w:r>
      <w:r w:rsidRPr="006617F7">
        <w:rPr>
          <w:rFonts w:cs="Arial"/>
          <w:color w:val="000000" w:themeColor="text1"/>
          <w:szCs w:val="20"/>
          <w:lang w:val="de-CH"/>
        </w:rPr>
        <w:t xml:space="preserve"> VO(EU) 1178/2011, FCL.230B</w:t>
      </w:r>
      <w:r w:rsidR="001045F9" w:rsidRPr="006617F7">
        <w:rPr>
          <w:rFonts w:cs="Arial"/>
          <w:color w:val="000000" w:themeColor="text1"/>
          <w:szCs w:val="20"/>
          <w:lang w:val="de-CH"/>
        </w:rPr>
        <w:t xml:space="preserve"> (setzt eine Lehrberichtigung des Prüfenden voraus)</w:t>
      </w:r>
      <w:r w:rsidRPr="006617F7">
        <w:rPr>
          <w:rFonts w:cs="Arial"/>
          <w:color w:val="000000" w:themeColor="text1"/>
          <w:szCs w:val="20"/>
          <w:lang w:val="de-CH"/>
        </w:rPr>
        <w:t>.</w:t>
      </w:r>
    </w:p>
    <w:p w14:paraId="33F4F9EA" w14:textId="58246564" w:rsidR="00D33EAB" w:rsidRPr="006617F7" w:rsidRDefault="00D33EAB" w:rsidP="003D1E60">
      <w:pPr>
        <w:spacing w:after="0" w:line="240" w:lineRule="auto"/>
        <w:jc w:val="both"/>
        <w:rPr>
          <w:rFonts w:cs="Arial"/>
          <w:color w:val="000000" w:themeColor="text1"/>
          <w:szCs w:val="20"/>
          <w:lang w:val="de-CH"/>
        </w:rPr>
      </w:pPr>
    </w:p>
    <w:tbl>
      <w:tblPr>
        <w:tblW w:w="9930" w:type="dxa"/>
        <w:tblInd w:w="-151" w:type="dxa"/>
        <w:tblBorders>
          <w:left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988"/>
        <w:gridCol w:w="4402"/>
      </w:tblGrid>
      <w:tr w:rsidR="00D33EAB" w:rsidRPr="006617F7" w14:paraId="64AE14CB" w14:textId="77777777" w:rsidTr="001045F9">
        <w:trPr>
          <w:trHeight w:hRule="exact" w:val="558"/>
        </w:trPr>
        <w:tc>
          <w:tcPr>
            <w:tcW w:w="552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B80A4D" w14:textId="665477F6" w:rsidR="003D1E60" w:rsidRPr="006617F7" w:rsidRDefault="00D33EAB" w:rsidP="001045F9">
            <w:pPr>
              <w:spacing w:after="0" w:line="240" w:lineRule="auto"/>
              <w:ind w:left="34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N</w:t>
            </w:r>
            <w:r w:rsidR="003D1E60"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 xml:space="preserve">ame und Vorname des </w:t>
            </w:r>
            <w:r w:rsidR="001045F9"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 xml:space="preserve">geprüften </w:t>
            </w:r>
            <w:r w:rsidR="003D1E60"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Piloten</w:t>
            </w:r>
          </w:p>
        </w:tc>
        <w:tc>
          <w:tcPr>
            <w:tcW w:w="4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23778C" w14:textId="052646E0" w:rsidR="003D1E60" w:rsidRPr="006617F7" w:rsidRDefault="003D1E60" w:rsidP="00D33EAB">
            <w:pPr>
              <w:spacing w:after="0" w:line="240" w:lineRule="auto"/>
              <w:ind w:left="34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Geburtsdatum</w:t>
            </w:r>
          </w:p>
        </w:tc>
      </w:tr>
      <w:tr w:rsidR="00D33EAB" w:rsidRPr="006617F7" w14:paraId="36000CC1" w14:textId="77777777" w:rsidTr="001045F9">
        <w:trPr>
          <w:trHeight w:hRule="exact" w:val="567"/>
        </w:trPr>
        <w:tc>
          <w:tcPr>
            <w:tcW w:w="552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A5AFE1" w14:textId="3C5092DC" w:rsidR="003D1E60" w:rsidRPr="006617F7" w:rsidRDefault="003D1E60" w:rsidP="001045F9">
            <w:pPr>
              <w:spacing w:after="0" w:line="240" w:lineRule="auto"/>
              <w:ind w:left="35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Adresse</w:t>
            </w:r>
          </w:p>
        </w:tc>
        <w:tc>
          <w:tcPr>
            <w:tcW w:w="4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18EB19" w14:textId="10F7DAA7" w:rsidR="003D1E60" w:rsidRPr="006617F7" w:rsidRDefault="003D1E60" w:rsidP="00D33EAB">
            <w:pPr>
              <w:spacing w:after="0" w:line="240" w:lineRule="auto"/>
              <w:ind w:left="34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Lizenz</w:t>
            </w:r>
            <w:r w:rsidRPr="006617F7">
              <w:rPr>
                <w:rFonts w:eastAsia="Arial" w:cs="Arial"/>
                <w:color w:val="000000" w:themeColor="text1"/>
                <w:spacing w:val="-5"/>
                <w:szCs w:val="20"/>
                <w:lang w:val="de-CH"/>
              </w:rPr>
              <w:t xml:space="preserve"> </w:t>
            </w: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und</w:t>
            </w:r>
            <w:r w:rsidRPr="006617F7">
              <w:rPr>
                <w:rFonts w:eastAsia="Arial" w:cs="Arial"/>
                <w:color w:val="000000" w:themeColor="text1"/>
                <w:spacing w:val="-3"/>
                <w:szCs w:val="20"/>
                <w:lang w:val="de-CH"/>
              </w:rPr>
              <w:t xml:space="preserve"> </w:t>
            </w: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Nummer</w:t>
            </w:r>
          </w:p>
        </w:tc>
      </w:tr>
      <w:tr w:rsidR="00D33EAB" w:rsidRPr="006617F7" w14:paraId="058EC06B" w14:textId="77777777" w:rsidTr="001045F9">
        <w:trPr>
          <w:trHeight w:hRule="exact" w:val="567"/>
        </w:trPr>
        <w:tc>
          <w:tcPr>
            <w:tcW w:w="5528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86F578" w14:textId="7BF8179A" w:rsidR="003D1E60" w:rsidRPr="006617F7" w:rsidRDefault="003D1E60" w:rsidP="00D33EAB">
            <w:pPr>
              <w:spacing w:after="0" w:line="240" w:lineRule="auto"/>
              <w:ind w:left="35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Berechtigungen</w:t>
            </w:r>
          </w:p>
        </w:tc>
        <w:tc>
          <w:tcPr>
            <w:tcW w:w="4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CCEC37" w14:textId="0356F3F2" w:rsidR="003D1E60" w:rsidRPr="006617F7" w:rsidRDefault="003D1E60" w:rsidP="00D33EAB">
            <w:pPr>
              <w:spacing w:after="0" w:line="240" w:lineRule="auto"/>
              <w:ind w:left="34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Ausstellende Behörde/Ausstellungs</w:t>
            </w:r>
            <w:r w:rsidR="001045F9"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datum</w:t>
            </w:r>
          </w:p>
        </w:tc>
      </w:tr>
      <w:tr w:rsidR="00D33EAB" w:rsidRPr="006617F7" w14:paraId="716A95A6" w14:textId="77777777" w:rsidTr="003D1E60">
        <w:trPr>
          <w:trHeight w:hRule="exact" w:val="567"/>
        </w:trPr>
        <w:tc>
          <w:tcPr>
            <w:tcW w:w="4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37CBC513" w14:textId="13415C43" w:rsidR="003D1E60" w:rsidRPr="006617F7" w:rsidRDefault="003D1E60" w:rsidP="003D1E60">
            <w:pPr>
              <w:spacing w:after="0" w:line="240" w:lineRule="auto"/>
              <w:ind w:left="35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Gültiger 1.Hilfe-Kurs</w:t>
            </w: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br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liegt vor / </w:t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liegt nicht vor</w:t>
            </w:r>
          </w:p>
        </w:tc>
        <w:tc>
          <w:tcPr>
            <w:tcW w:w="539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1F544A30" w14:textId="77777777" w:rsidR="003D1E60" w:rsidRPr="006617F7" w:rsidRDefault="003D1E60">
            <w:pPr>
              <w:spacing w:after="0" w:line="240" w:lineRule="auto"/>
              <w:ind w:left="34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eastAsia="Arial" w:cs="Arial"/>
                <w:color w:val="000000" w:themeColor="text1"/>
                <w:szCs w:val="20"/>
                <w:lang w:val="de-CH"/>
              </w:rPr>
              <w:t>Gültige Einweisung in den Betrieb von Handfeuerlöschern</w:t>
            </w:r>
          </w:p>
          <w:p w14:paraId="7FAED692" w14:textId="77777777" w:rsidR="003D1E60" w:rsidRPr="006617F7" w:rsidRDefault="003D1E60">
            <w:pPr>
              <w:spacing w:after="0" w:line="240" w:lineRule="auto"/>
              <w:ind w:left="34"/>
              <w:rPr>
                <w:rFonts w:eastAsia="Arial"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liegt vor / </w:t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liegt nicht vor</w:t>
            </w:r>
          </w:p>
        </w:tc>
      </w:tr>
    </w:tbl>
    <w:p w14:paraId="6312F374" w14:textId="77777777" w:rsidR="001045F9" w:rsidRPr="006617F7" w:rsidRDefault="001045F9" w:rsidP="003D1E60">
      <w:pPr>
        <w:spacing w:after="0" w:line="240" w:lineRule="auto"/>
        <w:rPr>
          <w:rFonts w:cs="Arial"/>
          <w:b/>
          <w:color w:val="000000" w:themeColor="text1"/>
          <w:szCs w:val="20"/>
          <w:lang w:val="de-CH"/>
        </w:rPr>
      </w:pPr>
    </w:p>
    <w:p w14:paraId="20FBEFD3" w14:textId="69128BD2" w:rsidR="003D1E60" w:rsidRPr="006617F7" w:rsidRDefault="003D1E60" w:rsidP="003D1E60">
      <w:pPr>
        <w:spacing w:after="0" w:line="240" w:lineRule="auto"/>
        <w:rPr>
          <w:rFonts w:cs="Arial"/>
          <w:b/>
          <w:color w:val="000000" w:themeColor="text1"/>
          <w:szCs w:val="20"/>
          <w:lang w:val="de-CH"/>
        </w:rPr>
      </w:pPr>
      <w:r w:rsidRPr="006617F7">
        <w:rPr>
          <w:rFonts w:cs="Arial"/>
          <w:b/>
          <w:color w:val="000000" w:themeColor="text1"/>
          <w:szCs w:val="20"/>
          <w:lang w:val="de-CH"/>
        </w:rPr>
        <w:t>Angaben zur Durchführung</w:t>
      </w:r>
    </w:p>
    <w:p w14:paraId="74CA820B" w14:textId="77777777" w:rsidR="001045F9" w:rsidRPr="006617F7" w:rsidRDefault="001045F9" w:rsidP="003D1E60">
      <w:pPr>
        <w:spacing w:after="0" w:line="240" w:lineRule="auto"/>
        <w:rPr>
          <w:rFonts w:cs="Arial"/>
          <w:b/>
          <w:color w:val="000000" w:themeColor="text1"/>
          <w:szCs w:val="20"/>
          <w:lang w:val="de-CH"/>
        </w:rPr>
      </w:pPr>
    </w:p>
    <w:tbl>
      <w:tblPr>
        <w:tblStyle w:val="Tabellenraster"/>
        <w:tblpPr w:leftFromText="141" w:rightFromText="141" w:vertAnchor="text" w:tblpX="-147" w:tblpY="1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2687"/>
        <w:gridCol w:w="1275"/>
        <w:gridCol w:w="1562"/>
        <w:gridCol w:w="1556"/>
        <w:gridCol w:w="428"/>
        <w:gridCol w:w="1276"/>
        <w:gridCol w:w="1131"/>
      </w:tblGrid>
      <w:tr w:rsidR="00D33EAB" w:rsidRPr="006617F7" w14:paraId="09E43F67" w14:textId="77777777" w:rsidTr="00D33EAB">
        <w:trPr>
          <w:trHeight w:val="557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D54" w14:textId="615D566B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Name des Prüfe</w:t>
            </w:r>
            <w:r w:rsidR="00D33EAB" w:rsidRPr="006617F7">
              <w:rPr>
                <w:rFonts w:cs="Arial"/>
                <w:color w:val="000000" w:themeColor="text1"/>
                <w:szCs w:val="20"/>
                <w:lang w:val="de-CH"/>
              </w:rPr>
              <w:t>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74F" w14:textId="2A2516D9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Lizenznumme</w:t>
            </w:r>
            <w:r w:rsidR="00D33EAB" w:rsidRPr="006617F7">
              <w:rPr>
                <w:rFonts w:cs="Arial"/>
                <w:color w:val="000000" w:themeColor="text1"/>
                <w:szCs w:val="20"/>
                <w:lang w:val="de-CH"/>
              </w:rPr>
              <w:t>r des Prüfenden</w:t>
            </w:r>
          </w:p>
          <w:p w14:paraId="5E108CE0" w14:textId="316C24D6" w:rsidR="00D33EAB" w:rsidRPr="006617F7" w:rsidRDefault="00D33EAB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745" w14:textId="3AE37469" w:rsidR="003D1E60" w:rsidRPr="006617F7" w:rsidRDefault="003D1E60" w:rsidP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Datum </w:t>
            </w:r>
          </w:p>
        </w:tc>
      </w:tr>
      <w:tr w:rsidR="00D33EAB" w:rsidRPr="006617F7" w14:paraId="27B05291" w14:textId="77777777" w:rsidTr="003D1E60">
        <w:trPr>
          <w:trHeight w:val="557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1C7" w14:textId="54C94161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Ballontyp und Muster</w:t>
            </w:r>
          </w:p>
          <w:p w14:paraId="688DDAF9" w14:textId="77777777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5EB" w14:textId="4F72D8B4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Kennzeichen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C5D" w14:textId="03F05D5E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Klasse</w:t>
            </w:r>
          </w:p>
          <w:p w14:paraId="14303628" w14:textId="77777777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Hot Air / </w:t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Gas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631E" w14:textId="373A88CF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Gruppe</w:t>
            </w:r>
          </w:p>
          <w:p w14:paraId="75D92D6B" w14:textId="77777777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A  </w:t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B  </w:t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C </w:t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instrText xml:space="preserve"> FORMCHECKBOX </w:instrText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</w:r>
            <w:r w:rsidR="00EB3240"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separate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fldChar w:fldCharType="end"/>
            </w: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 xml:space="preserve"> D  </w:t>
            </w:r>
          </w:p>
        </w:tc>
      </w:tr>
      <w:tr w:rsidR="00D33EAB" w:rsidRPr="006617F7" w14:paraId="6ABF7283" w14:textId="77777777" w:rsidTr="003D1E60">
        <w:trPr>
          <w:trHeight w:val="56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56D" w14:textId="2A9BF21A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Startort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DFD4" w14:textId="3BA3A790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Startzeit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C20" w14:textId="10600A2B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Landeort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AA4C" w14:textId="08699CD3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Landezeit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F1F" w14:textId="56B20E29" w:rsidR="003D1E60" w:rsidRPr="006617F7" w:rsidRDefault="003D1E60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Fahrtzeit</w:t>
            </w:r>
          </w:p>
        </w:tc>
      </w:tr>
      <w:tr w:rsidR="001045F9" w:rsidRPr="006617F7" w14:paraId="2961539A" w14:textId="77777777" w:rsidTr="00CC6733">
        <w:trPr>
          <w:trHeight w:val="567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0C4" w14:textId="37D8FA15" w:rsidR="001045F9" w:rsidRPr="006617F7" w:rsidRDefault="001045F9">
            <w:pPr>
              <w:rPr>
                <w:rFonts w:cs="Arial"/>
                <w:color w:val="000000" w:themeColor="text1"/>
                <w:szCs w:val="20"/>
                <w:lang w:val="de-CH"/>
              </w:rPr>
            </w:pPr>
            <w:r w:rsidRPr="006617F7">
              <w:rPr>
                <w:rFonts w:cs="Arial"/>
                <w:color w:val="000000" w:themeColor="text1"/>
                <w:szCs w:val="20"/>
                <w:lang w:val="de-CH"/>
              </w:rPr>
              <w:t>Bemerkungen</w:t>
            </w:r>
          </w:p>
        </w:tc>
      </w:tr>
    </w:tbl>
    <w:p w14:paraId="4D990C04" w14:textId="19FECA34" w:rsidR="003D1E60" w:rsidRPr="006617F7" w:rsidRDefault="001045F9" w:rsidP="003D1E60">
      <w:pPr>
        <w:spacing w:after="0" w:line="240" w:lineRule="auto"/>
        <w:rPr>
          <w:rFonts w:cs="Arial"/>
          <w:color w:val="000000" w:themeColor="text1"/>
          <w:szCs w:val="20"/>
          <w:lang w:val="de-CH"/>
        </w:rPr>
      </w:pPr>
      <w:r w:rsidRPr="006617F7">
        <w:rPr>
          <w:rFonts w:cs="Arial"/>
          <w:color w:val="000000" w:themeColor="text1"/>
          <w:szCs w:val="20"/>
          <w:lang w:val="de-CH"/>
        </w:rPr>
        <w:br/>
      </w:r>
    </w:p>
    <w:p w14:paraId="25554603" w14:textId="05017B2B" w:rsidR="00D33EAB" w:rsidRPr="006617F7" w:rsidRDefault="003D1E60" w:rsidP="00D33EAB">
      <w:pPr>
        <w:spacing w:after="0" w:line="240" w:lineRule="auto"/>
        <w:rPr>
          <w:rFonts w:cs="Arial"/>
          <w:szCs w:val="20"/>
          <w:lang w:val="de-CH"/>
        </w:rPr>
      </w:pPr>
      <w:r w:rsidRPr="006617F7">
        <w:rPr>
          <w:rFonts w:cs="Arial"/>
          <w:szCs w:val="20"/>
          <w:lang w:val="de-CH"/>
        </w:rPr>
        <w:t>_____________________________</w:t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  <w:t>____________________________</w:t>
      </w:r>
      <w:r w:rsidRPr="006617F7">
        <w:rPr>
          <w:rFonts w:cs="Arial"/>
          <w:szCs w:val="20"/>
          <w:lang w:val="de-CH"/>
        </w:rPr>
        <w:br/>
        <w:t>Ort, Datum</w:t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</w:r>
      <w:r w:rsidRPr="006617F7">
        <w:rPr>
          <w:rFonts w:cs="Arial"/>
          <w:szCs w:val="20"/>
          <w:lang w:val="de-CH"/>
        </w:rPr>
        <w:tab/>
        <w:t xml:space="preserve">Unterschrift </w:t>
      </w:r>
      <w:bookmarkEnd w:id="0"/>
      <w:bookmarkEnd w:id="1"/>
      <w:bookmarkEnd w:id="2"/>
    </w:p>
    <w:sectPr w:rsidR="00D33EAB" w:rsidRPr="006617F7" w:rsidSect="006425E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C5E8" w14:textId="77777777" w:rsidR="00EB3240" w:rsidRDefault="00EB3240" w:rsidP="00DF1576">
      <w:pPr>
        <w:spacing w:after="0" w:line="240" w:lineRule="auto"/>
      </w:pPr>
      <w:r>
        <w:separator/>
      </w:r>
    </w:p>
  </w:endnote>
  <w:endnote w:type="continuationSeparator" w:id="0">
    <w:p w14:paraId="647F5A8C" w14:textId="77777777" w:rsidR="00EB3240" w:rsidRDefault="00EB3240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BE0EAD" w14:paraId="72B5003D" w14:textId="77777777" w:rsidTr="00EB03D9">
      <w:trPr>
        <w:trHeight w:val="274"/>
      </w:trPr>
      <w:tc>
        <w:tcPr>
          <w:tcW w:w="4814" w:type="dxa"/>
        </w:tcPr>
        <w:p w14:paraId="3118F6E3" w14:textId="72B9CDA2" w:rsidR="00BE0EAD" w:rsidRDefault="00BE0EAD" w:rsidP="00BE0EAD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D33EAB">
            <w:rPr>
              <w:sz w:val="16"/>
              <w:szCs w:val="16"/>
              <w:lang w:val="de-CH"/>
            </w:rPr>
            <w:t>3</w:t>
          </w:r>
          <w:r w:rsidR="007213A0">
            <w:rPr>
              <w:sz w:val="16"/>
              <w:szCs w:val="16"/>
              <w:lang w:val="de-CH"/>
            </w:rPr>
            <w:t xml:space="preserve"> </w:t>
          </w:r>
          <w:r w:rsidRPr="00FC5909">
            <w:rPr>
              <w:sz w:val="16"/>
              <w:szCs w:val="16"/>
              <w:lang w:val="de-CH"/>
            </w:rPr>
            <w:t>Revision 1</w:t>
          </w:r>
        </w:p>
      </w:tc>
      <w:tc>
        <w:tcPr>
          <w:tcW w:w="4962" w:type="dxa"/>
        </w:tcPr>
        <w:p w14:paraId="25C431BE" w14:textId="77777777" w:rsidR="00BE0EAD" w:rsidRDefault="00BE0EAD" w:rsidP="00BE0EAD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BE0EAD" w14:paraId="43F64D59" w14:textId="77777777" w:rsidTr="00EB03D9">
      <w:trPr>
        <w:trHeight w:val="420"/>
      </w:trPr>
      <w:tc>
        <w:tcPr>
          <w:tcW w:w="4814" w:type="dxa"/>
        </w:tcPr>
        <w:p w14:paraId="24D72989" w14:textId="77777777" w:rsidR="00BE0EAD" w:rsidRDefault="00BE0EAD" w:rsidP="00BE0EAD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5B02378E" wp14:editId="7F1A35D2">
                <wp:extent cx="511200" cy="180000"/>
                <wp:effectExtent l="0" t="0" r="3175" b="0"/>
                <wp:docPr id="3" name="Grafik 3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D612C88" w14:textId="77777777" w:rsidR="00BE0EAD" w:rsidRDefault="00BE0EAD" w:rsidP="00BE0EAD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2B8FC76E" wp14:editId="45E29077">
                <wp:extent cx="734400" cy="219600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C6551E" w14:textId="14F90A9D" w:rsidR="00900354" w:rsidRPr="00BE0EAD" w:rsidRDefault="00900354" w:rsidP="00DF1576">
    <w:pPr>
      <w:pStyle w:val="Fuzeile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D412" w14:textId="77777777" w:rsidR="00EB3240" w:rsidRDefault="00EB3240" w:rsidP="00DF1576">
      <w:pPr>
        <w:spacing w:after="0" w:line="240" w:lineRule="auto"/>
      </w:pPr>
      <w:r>
        <w:separator/>
      </w:r>
    </w:p>
  </w:footnote>
  <w:footnote w:type="continuationSeparator" w:id="0">
    <w:p w14:paraId="6253D269" w14:textId="77777777" w:rsidR="00EB3240" w:rsidRDefault="00EB3240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BE0EAD" w:rsidRPr="005F5DE1" w14:paraId="4E9837D5" w14:textId="77777777" w:rsidTr="00EB03D9">
      <w:tc>
        <w:tcPr>
          <w:tcW w:w="4531" w:type="dxa"/>
        </w:tcPr>
        <w:p w14:paraId="3301F61A" w14:textId="77777777" w:rsidR="00BE0EAD" w:rsidRPr="0016042E" w:rsidRDefault="00BE0EAD" w:rsidP="00BE0EAD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3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6D4B1231" w14:textId="389EE7AD" w:rsidR="00BE0EAD" w:rsidRPr="007213A0" w:rsidRDefault="00BE0EAD" w:rsidP="00BE0EAD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7213A0">
            <w:rPr>
              <w:lang w:val="de-CH"/>
            </w:rPr>
            <w:tab/>
            <w:t>EASA Part-BOP</w:t>
          </w:r>
        </w:p>
        <w:p w14:paraId="7405DE54" w14:textId="55EF7DB8" w:rsidR="00BE0EAD" w:rsidRPr="007213A0" w:rsidRDefault="005F5DE1" w:rsidP="00BE0EAD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7213A0">
            <w:rPr>
              <w:b/>
              <w:lang w:val="de-CH"/>
            </w:rPr>
            <w:t>Betriebshandbuch (BHB)</w:t>
          </w:r>
        </w:p>
        <w:p w14:paraId="202F3886" w14:textId="226DE39E" w:rsidR="00BE0EAD" w:rsidRPr="005F5DE1" w:rsidRDefault="00BE0EAD" w:rsidP="00BE0EAD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5F5DE1">
            <w:rPr>
              <w:b/>
              <w:lang w:val="en-US"/>
            </w:rPr>
            <w:t xml:space="preserve">ANH </w:t>
          </w:r>
          <w:r w:rsidR="005F5DE1">
            <w:rPr>
              <w:b/>
              <w:lang w:val="en-US"/>
            </w:rPr>
            <w:t>621</w:t>
          </w:r>
        </w:p>
      </w:tc>
    </w:tr>
    <w:bookmarkEnd w:id="3"/>
  </w:tbl>
  <w:p w14:paraId="40A2C756" w14:textId="77777777" w:rsidR="00BE0EAD" w:rsidRPr="00DF1576" w:rsidRDefault="00BE0EAD" w:rsidP="00BE0EAD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68E"/>
    <w:multiLevelType w:val="hybridMultilevel"/>
    <w:tmpl w:val="DAEE78D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17673"/>
    <w:rsid w:val="00077E91"/>
    <w:rsid w:val="0008590D"/>
    <w:rsid w:val="000A137C"/>
    <w:rsid w:val="000D442D"/>
    <w:rsid w:val="001045F9"/>
    <w:rsid w:val="001229F0"/>
    <w:rsid w:val="00130B19"/>
    <w:rsid w:val="001967FA"/>
    <w:rsid w:val="001F5E12"/>
    <w:rsid w:val="00204901"/>
    <w:rsid w:val="00274274"/>
    <w:rsid w:val="00280FC5"/>
    <w:rsid w:val="002D6A4B"/>
    <w:rsid w:val="002E191F"/>
    <w:rsid w:val="002E194D"/>
    <w:rsid w:val="002E24CC"/>
    <w:rsid w:val="003064AD"/>
    <w:rsid w:val="003133F4"/>
    <w:rsid w:val="00340705"/>
    <w:rsid w:val="00353123"/>
    <w:rsid w:val="003D1E60"/>
    <w:rsid w:val="003E0699"/>
    <w:rsid w:val="00520935"/>
    <w:rsid w:val="00572BB9"/>
    <w:rsid w:val="005E2E69"/>
    <w:rsid w:val="005F5DE1"/>
    <w:rsid w:val="006326D5"/>
    <w:rsid w:val="006425E4"/>
    <w:rsid w:val="006617F7"/>
    <w:rsid w:val="006E40DD"/>
    <w:rsid w:val="00715C52"/>
    <w:rsid w:val="007213A0"/>
    <w:rsid w:val="00722CA9"/>
    <w:rsid w:val="00737C3D"/>
    <w:rsid w:val="0077557B"/>
    <w:rsid w:val="007C6883"/>
    <w:rsid w:val="007C6A21"/>
    <w:rsid w:val="007D7CE4"/>
    <w:rsid w:val="007E5E2A"/>
    <w:rsid w:val="00807A41"/>
    <w:rsid w:val="008327B3"/>
    <w:rsid w:val="008B048D"/>
    <w:rsid w:val="008C35E2"/>
    <w:rsid w:val="008C5D5D"/>
    <w:rsid w:val="008D1C15"/>
    <w:rsid w:val="00900354"/>
    <w:rsid w:val="0093449A"/>
    <w:rsid w:val="00934623"/>
    <w:rsid w:val="009967B5"/>
    <w:rsid w:val="009C0F12"/>
    <w:rsid w:val="009C3AD8"/>
    <w:rsid w:val="009C7C9F"/>
    <w:rsid w:val="00A47DB8"/>
    <w:rsid w:val="00A84134"/>
    <w:rsid w:val="00A8767F"/>
    <w:rsid w:val="00B52D31"/>
    <w:rsid w:val="00B53658"/>
    <w:rsid w:val="00B63606"/>
    <w:rsid w:val="00B97A70"/>
    <w:rsid w:val="00BB266D"/>
    <w:rsid w:val="00BE0EAD"/>
    <w:rsid w:val="00C1566A"/>
    <w:rsid w:val="00CB5915"/>
    <w:rsid w:val="00CC09D8"/>
    <w:rsid w:val="00CF1B61"/>
    <w:rsid w:val="00CF3BDD"/>
    <w:rsid w:val="00CF3D3C"/>
    <w:rsid w:val="00D33EAB"/>
    <w:rsid w:val="00D41113"/>
    <w:rsid w:val="00D6400F"/>
    <w:rsid w:val="00D80B49"/>
    <w:rsid w:val="00D829F3"/>
    <w:rsid w:val="00DA2218"/>
    <w:rsid w:val="00DB3FA8"/>
    <w:rsid w:val="00DE4D8C"/>
    <w:rsid w:val="00DF1576"/>
    <w:rsid w:val="00E00D8D"/>
    <w:rsid w:val="00E0482C"/>
    <w:rsid w:val="00E17096"/>
    <w:rsid w:val="00E51CFF"/>
    <w:rsid w:val="00E81DB2"/>
    <w:rsid w:val="00EB3240"/>
    <w:rsid w:val="00EC721F"/>
    <w:rsid w:val="00EF5E6B"/>
    <w:rsid w:val="00F1440F"/>
    <w:rsid w:val="00F22A1F"/>
    <w:rsid w:val="00F25ABD"/>
    <w:rsid w:val="00F417F9"/>
    <w:rsid w:val="00F83F98"/>
    <w:rsid w:val="00FA1297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9F4382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72BB9"/>
    <w:pPr>
      <w:ind w:left="720"/>
      <w:contextualSpacing/>
    </w:pPr>
  </w:style>
  <w:style w:type="character" w:customStyle="1" w:styleId="Carpredefinitoparagrafo1">
    <w:name w:val="Car. predefinito paragrafo1"/>
    <w:rsid w:val="007C6A21"/>
  </w:style>
  <w:style w:type="paragraph" w:customStyle="1" w:styleId="Intestazione1">
    <w:name w:val="Intestazione1"/>
    <w:basedOn w:val="Standard"/>
    <w:rsid w:val="007C6A21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  <w:lang w:val="de-DE"/>
    </w:rPr>
  </w:style>
  <w:style w:type="paragraph" w:customStyle="1" w:styleId="Pidipagina1">
    <w:name w:val="Piè di pagina1"/>
    <w:basedOn w:val="Standard"/>
    <w:rsid w:val="007C6A21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  <w:lang w:val="de-DE"/>
    </w:rPr>
  </w:style>
  <w:style w:type="paragraph" w:customStyle="1" w:styleId="EinfAbs">
    <w:name w:val="[Einf. Abs.]"/>
    <w:basedOn w:val="Standard"/>
    <w:uiPriority w:val="99"/>
    <w:rsid w:val="007C6A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27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27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27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274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bsatz-Standardschriftart"/>
    <w:rsid w:val="008B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706F-51F4-4107-8BED-3BAB0DBC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8</cp:revision>
  <cp:lastPrinted>2018-08-10T14:43:00Z</cp:lastPrinted>
  <dcterms:created xsi:type="dcterms:W3CDTF">2019-05-12T10:46:00Z</dcterms:created>
  <dcterms:modified xsi:type="dcterms:W3CDTF">2019-06-12T18:10:00Z</dcterms:modified>
</cp:coreProperties>
</file>